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(________乡镇、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部门）生产经营单位安全生产培训“走过场”执法检查表</w:t>
      </w:r>
    </w:p>
    <w:p>
      <w:pPr>
        <w:spacing w:line="220" w:lineRule="exact"/>
        <w:ind w:firstLine="1260" w:firstLineChars="600"/>
        <w:rPr>
          <w:rFonts w:hint="eastAsia"/>
          <w:szCs w:val="21"/>
        </w:rPr>
      </w:pPr>
    </w:p>
    <w:p>
      <w:pPr>
        <w:spacing w:line="220" w:lineRule="exact"/>
        <w:ind w:firstLine="1260" w:firstLineChars="600"/>
        <w:rPr>
          <w:rFonts w:hint="eastAsia"/>
          <w:szCs w:val="21"/>
        </w:rPr>
      </w:pPr>
    </w:p>
    <w:p>
      <w:pPr>
        <w:spacing w:line="220" w:lineRule="exact"/>
        <w:ind w:firstLine="1260" w:firstLineChars="600"/>
        <w:rPr>
          <w:rFonts w:hint="default" w:ascii="Times New Roman" w:hAnsi="Times New Roman" w:eastAsia="方正仿宋_GBK" w:cs="Times New Roman"/>
          <w:szCs w:val="21"/>
        </w:rPr>
      </w:pPr>
    </w:p>
    <w:p>
      <w:pPr>
        <w:spacing w:line="220" w:lineRule="exact"/>
        <w:ind w:firstLine="1260" w:firstLineChars="600"/>
        <w:rPr>
          <w:rFonts w:hint="default" w:ascii="Times New Roman" w:hAnsi="Times New Roman" w:eastAsia="方正仿宋_GBK" w:cs="Times New Roman"/>
          <w:szCs w:val="21"/>
        </w:rPr>
      </w:pPr>
      <w:r>
        <w:rPr>
          <w:rFonts w:hint="default" w:ascii="Times New Roman" w:hAnsi="Times New Roman" w:eastAsia="方正仿宋_GBK" w:cs="Times New Roman"/>
          <w:szCs w:val="21"/>
        </w:rPr>
        <w:t>被检查单位名称：                               检查时间：                         检查人：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6150"/>
        <w:gridCol w:w="3082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668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项目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val="en-US" w:eastAsia="zh-CN"/>
              </w:rPr>
              <w:t>检查内容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是否存在问题</w:t>
            </w:r>
          </w:p>
        </w:tc>
        <w:tc>
          <w:tcPr>
            <w:tcW w:w="4318" w:type="dxa"/>
            <w:noWrap w:val="0"/>
            <w:vAlign w:val="center"/>
          </w:tcPr>
          <w:p>
            <w:pPr>
              <w:spacing w:line="220" w:lineRule="exact"/>
              <w:ind w:firstLine="630" w:firstLineChars="300"/>
              <w:jc w:val="center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检查存在此类问题的表现形式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68" w:type="dxa"/>
            <w:vMerge w:val="restart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六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对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照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检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查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项</w:t>
            </w: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目</w:t>
            </w: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1.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安全生产培训制度是否建立或健全。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86360</wp:posOffset>
                      </wp:positionV>
                      <wp:extent cx="234315" cy="225425"/>
                      <wp:effectExtent l="4445" t="4445" r="8890" b="1778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15pt;margin-top:6.8pt;height:17.75pt;width:18.45pt;z-index:251660288;mso-width-relative:page;mso-height-relative:page;" fillcolor="#FFFFFF" filled="t" stroked="t" coordsize="21600,21600" o:gfxdata="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5ZDR9UAAAAJAQAADwAAAAAAAAABACAAAAAiAAAAZHJzL2Rvd25yZXYueG1sUEsB&#10;AhQAFAAAAAgAh07iQIv6Pt74AQAAHQQAAA4AAAAAAAAAAQAgAAAAJAEAAGRycy9lMm9Eb2MueG1s&#10;UEsFBgAAAAAGAAYAWQEAAI4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90170</wp:posOffset>
                      </wp:positionV>
                      <wp:extent cx="234315" cy="225425"/>
                      <wp:effectExtent l="4445" t="4445" r="8890" b="1778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2pt;margin-top:7.1pt;height:17.75pt;width:18.45pt;z-index:251659264;mso-width-relative:page;mso-height-relative:page;" fillcolor="#FFFFFF" filled="t" stroked="t" coordsize="21600,21600" o:gfxdata="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hQmh81wAAAAgBAAAPAAAAAAAAAAEAIAAAACIAAABkcnMvZG93bnJldi54bWxQ&#10;SwECFAAUAAAACACHTuJA/yae3PgBAAAdBAAADgAAAAAAAAABACAAAAAm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2. 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是否有无安全生产培训计划、内容、学时、签到、考核成绩。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1431925</wp:posOffset>
                      </wp:positionH>
                      <wp:positionV relativeFrom="paragraph">
                        <wp:posOffset>50800</wp:posOffset>
                      </wp:positionV>
                      <wp:extent cx="234315" cy="225425"/>
                      <wp:effectExtent l="4445" t="4445" r="8890" b="17780"/>
                      <wp:wrapNone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75pt;margin-top:4pt;height:17.75pt;width:18.45pt;z-index:251662336;mso-width-relative:page;mso-height-relative:page;" fillcolor="#FFFFFF" filled="t" stroked="t" coordsize="21600,21600" o:gfxdata="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H6rLQDXAAAACAEAAA8AAAAAAAAAAQAgAAAAIgAAAGRycy9kb3ducmV2Lnht&#10;bFBLAQIUABQAAAAIAIdO4kAFenet+gEAAB8EAAAOAAAAAAAAAAEAIAAAACY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421005</wp:posOffset>
                      </wp:positionH>
                      <wp:positionV relativeFrom="paragraph">
                        <wp:posOffset>43815</wp:posOffset>
                      </wp:positionV>
                      <wp:extent cx="234315" cy="225425"/>
                      <wp:effectExtent l="4445" t="4445" r="8890" b="17780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15pt;margin-top:3.45pt;height:17.75pt;width:18.45pt;z-index:251661312;mso-width-relative:page;mso-height-relative:page;" fillcolor="#FFFFFF" filled="t" stroked="t" coordsize="21600,21600" o:gfxdata="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LFyXzVAAAABwEAAA8AAAAAAAAAAQAgAAAAIgAAAGRycy9kb3ducmV2LnhtbFBL&#10;AQIUABQAAAAIAIdO4kBWRn5++QEAAB8EAAAOAAAAAAAAAAEAIAAAACQ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3. 是否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有特种作业人员登记台账。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1422400</wp:posOffset>
                      </wp:positionH>
                      <wp:positionV relativeFrom="paragraph">
                        <wp:posOffset>196215</wp:posOffset>
                      </wp:positionV>
                      <wp:extent cx="234315" cy="225425"/>
                      <wp:effectExtent l="4445" t="4445" r="8890" b="17780"/>
                      <wp:wrapNone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pt;margin-top:15.45pt;height:17.75pt;width:18.45pt;z-index:251669504;mso-width-relative:page;mso-height-relative:page;" fillcolor="#FFFFFF" filled="t" stroked="t" coordsize="21600,21600" o:gfxdata="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DLYbsbYAAAACQEAAA8AAAAAAAAAAQAgAAAAIgAAAGRycy9kb3ducmV2Lnht&#10;bFBLAQIUABQAAAAIAIdO4kBYUFaG+QEAAB8EAAAOAAAAAAAAAAEAIAAAACc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190500</wp:posOffset>
                      </wp:positionV>
                      <wp:extent cx="234315" cy="225425"/>
                      <wp:effectExtent l="4445" t="4445" r="8890" b="17780"/>
                      <wp:wrapNone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pt;margin-top:15pt;height:17.75pt;width:18.45pt;z-index:251670528;mso-width-relative:page;mso-height-relative:page;" fillcolor="#FFFFFF" filled="t" stroked="t" coordsize="21600,21600" o:gfxdata="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EkizrDWAAAACAEAAA8AAAAAAAAAAQAgAAAAIgAAAGRycy9kb3ducmV2LnhtbFBL&#10;AQIUABQAAAAIAIdO4kCfh2PQ+AEAAB0EAAAOAAAAAAAAAAEAIAAAACUBAABkcnMvZTJvRG9jLnht&#10;bFBLBQYAAAAABgAGAFkBAACP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4.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主要负责人、安全管理人员是否经过培训考核合格。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1441450</wp:posOffset>
                      </wp:positionH>
                      <wp:positionV relativeFrom="paragraph">
                        <wp:posOffset>177800</wp:posOffset>
                      </wp:positionV>
                      <wp:extent cx="234315" cy="225425"/>
                      <wp:effectExtent l="4445" t="4445" r="8890" b="17780"/>
                      <wp:wrapNone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3.5pt;margin-top:14pt;height:17.75pt;width:18.45pt;z-index:251665408;mso-width-relative:page;mso-height-relative:page;" fillcolor="#FFFFFF" filled="t" stroked="t" coordsize="21600,21600" o:gfxdata="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DE7bPYAAAACQEAAA8AAAAAAAAAAQAgAAAAIgAAAGRycy9kb3ducmV2Lnht&#10;bFBLAQIUABQAAAAIAIdO4kCzM/zR+QEAAB0EAAAOAAAAAAAAAAEAIAAAACcBAABkcnMvZTJvRG9j&#10;LnhtbFBLBQYAAAAABgAGAFkBAACSBQAA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180975</wp:posOffset>
                      </wp:positionV>
                      <wp:extent cx="234315" cy="225425"/>
                      <wp:effectExtent l="4445" t="4445" r="8890" b="17780"/>
                      <wp:wrapNone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4.35pt;margin-top:14.25pt;height:17.75pt;width:18.45pt;z-index:251667456;mso-width-relative:page;mso-height-relative:page;" fillcolor="#FFFFFF" filled="t" stroked="t" coordsize="21600,21600" o:gfxdata="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Ltu21gAAAAgBAAAPAAAAAAAAAAEAIAAAACIAAABkcnMvZG93bnJldi54bWxQ&#10;SwECFAAUAAAACACHTuJAF57f2fkBAAAdBAAADgAAAAAAAAABACAAAAAlAQAAZHJzL2Uyb0RvYy54&#10;bWxQSwUGAAAAAAYABgBZAQAAkA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50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 xml:space="preserve">5. </w:t>
            </w:r>
            <w:r>
              <w:rPr>
                <w:rFonts w:hint="default" w:ascii="Times New Roman" w:hAnsi="Times New Roman" w:eastAsia="方正仿宋_GBK" w:cs="Times New Roman"/>
                <w:szCs w:val="21"/>
                <w:lang w:eastAsia="zh-CN"/>
              </w:rPr>
              <w:t>特种作业人员是否持有证件上岗。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91440</wp:posOffset>
                      </wp:positionV>
                      <wp:extent cx="234315" cy="225425"/>
                      <wp:effectExtent l="4445" t="4445" r="8890" b="1778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9pt;margin-top:7.2pt;height:17.75pt;width:18.45pt;z-index:251664384;mso-width-relative:page;mso-height-relative:page;" fillcolor="#FFFFFF" filled="t" stroked="t" coordsize="21600,21600" o:gfxdata="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5VXo9YAAAAIAQAADwAAAAAAAAABACAAAAAiAAAAZHJzL2Rvd25yZXYueG1s&#10;UEsBAhQAFAAAAAgAh07iQDsqQNj6AQAAHQQAAA4AAAAAAAAAAQAgAAAAJQ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81280</wp:posOffset>
                      </wp:positionV>
                      <wp:extent cx="234315" cy="225425"/>
                      <wp:effectExtent l="4445" t="4445" r="8890" b="17780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15pt;margin-top:6.4pt;height:17.75pt;width:18.45pt;z-index:251666432;mso-width-relative:page;mso-height-relative:page;" fillcolor="#FFFFFF" filled="t" stroked="t" coordsize="21600,21600" o:gfxdata="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+Vjbw1wAAAAkBAAAPAAAAAAAAAAEAIAAAACIAAABkcnMvZG93bnJldi54&#10;bWxQSwECFAAUAAAACACHTuJAT/bg2vsBAAAdBAAADgAAAAAAAAABACAAAAAmAQAAZHJzL2Uyb0Rv&#10;Yy54bWxQSwUGAAAAAAYABgBZAQAAkwUA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68" w:type="dxa"/>
            <w:vMerge w:val="continue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  <w:tc>
          <w:tcPr>
            <w:tcW w:w="615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220" w:lineRule="exact"/>
              <w:rPr>
                <w:rFonts w:hint="default" w:ascii="Times New Roman" w:hAnsi="Times New Roman" w:eastAsia="方正仿宋_GBK" w:cs="Times New Roman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lang w:eastAsia="zh-CN"/>
              </w:rPr>
              <w:t>安全生产培训记录是否“如实记录”，培训档案是否齐全、规范。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116205</wp:posOffset>
                      </wp:positionV>
                      <wp:extent cx="234315" cy="225425"/>
                      <wp:effectExtent l="4445" t="4445" r="8890" b="17780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12.8pt;margin-top:9.15pt;height:17.75pt;width:18.45pt;z-index:251663360;mso-width-relative:page;mso-height-relative:page;" fillcolor="#FFFFFF" filled="t" stroked="t" coordsize="21600,21600" o:gfxdata="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4ioLFNcAAAAJAQAADwAAAAAAAAABACAAAAAiAAAAZHJzL2Rvd25yZXYueG1s&#10;UEsBAhQAFAAAAAgAh07iQGNCf9v5AQAAHQQAAA4AAAAAAAAAAQAgAAAAJg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方正仿宋_GBK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125095</wp:posOffset>
                      </wp:positionV>
                      <wp:extent cx="234315" cy="225425"/>
                      <wp:effectExtent l="4445" t="4445" r="8890" b="17780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" cy="225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33.65pt;margin-top:9.85pt;height:17.75pt;width:18.45pt;z-index:251668480;mso-width-relative:page;mso-height-relative:page;" fillcolor="#FFFFFF" filled="t" stroked="t" coordsize="21600,21600" o:gfxdata="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gdos6NcAAAAIAQAADwAAAAAAAAABACAAAAAiAAAAZHJzL2Rvd25yZXYueG1s&#10;UEsBAhQAFAAAAAgAh07iQKdOod/5AQAAHQQAAA4AAAAAAAAAAQAgAAAAJgEAAGRycy9lMm9Eb2Mu&#10;eG1sUEsFBgAAAAAGAAYAWQEAAJEFAAAA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spacing w:line="220" w:lineRule="exact"/>
              <w:ind w:firstLine="420" w:firstLineChars="200"/>
              <w:rPr>
                <w:rFonts w:hint="default" w:ascii="Times New Roman" w:hAnsi="Times New Roman" w:eastAsia="方正仿宋_GBK" w:cs="Times New Roman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Cs w:val="21"/>
              </w:rPr>
              <w:t>是             否</w:t>
            </w:r>
          </w:p>
        </w:tc>
        <w:tc>
          <w:tcPr>
            <w:tcW w:w="4318" w:type="dxa"/>
            <w:noWrap w:val="0"/>
            <w:vAlign w:val="top"/>
          </w:tcPr>
          <w:p>
            <w:pPr>
              <w:spacing w:line="220" w:lineRule="exact"/>
              <w:rPr>
                <w:rFonts w:hint="default" w:ascii="Times New Roman" w:hAnsi="Times New Roman" w:eastAsia="方正仿宋_GBK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sectPr>
      <w:pgSz w:w="16838" w:h="11906" w:orient="landscape"/>
      <w:pgMar w:top="1587" w:right="2098" w:bottom="1474" w:left="1984" w:header="851" w:footer="1474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C084F4A"/>
    <w:multiLevelType w:val="singleLevel"/>
    <w:tmpl w:val="FC084F4A"/>
    <w:lvl w:ilvl="0" w:tentative="0">
      <w:start w:val="6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3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OWE0MDZiYjFmM2M0ZmVhMzY0MzhiMjFmMjYwN2YifQ=="/>
  </w:docVars>
  <w:rsids>
    <w:rsidRoot w:val="3E563D9E"/>
    <w:rsid w:val="073C7668"/>
    <w:rsid w:val="3E563D9E"/>
    <w:rsid w:val="4538027B"/>
    <w:rsid w:val="58B402B0"/>
    <w:rsid w:val="5CB95106"/>
    <w:rsid w:val="7CE7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next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/>
      <w:color w:val="000000"/>
      <w:kern w:val="0"/>
      <w:sz w:val="24"/>
      <w:szCs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235</Characters>
  <Lines>0</Lines>
  <Paragraphs>0</Paragraphs>
  <TotalTime>8</TotalTime>
  <ScaleCrop>false</ScaleCrop>
  <LinksUpToDate>false</LinksUpToDate>
  <CharactersWithSpaces>372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2022-09-01T07:05:00Z</dcterms:created>
  <dc:creator>阿若</dc:creator>
  <cp:lastModifiedBy>阿若</cp:lastModifiedBy>
  <cp:lastPrinted>2022-09-01T07:47:36Z</cp:lastPrinted>
  <dcterms:modified xsi:type="dcterms:W3CDTF">2022-09-01T07:51:45Z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DC013C61463348C4B7A462CF01A1968F</vt:lpwstr>
  </property>
</Properties>
</file>